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9970" w14:textId="08F0AFA5" w:rsidR="00145BEB" w:rsidRDefault="00145BEB" w:rsidP="00FF5C23"/>
    <w:p w14:paraId="2F1FA128" w14:textId="04310849" w:rsidR="00FF5C23" w:rsidRPr="00145BEB" w:rsidRDefault="00FF5C23" w:rsidP="00145BEB">
      <w:pPr>
        <w:jc w:val="center"/>
      </w:pPr>
      <w:r>
        <w:rPr>
          <w:noProof/>
        </w:rPr>
        <w:drawing>
          <wp:inline distT="0" distB="0" distL="0" distR="0" wp14:anchorId="655A5596" wp14:editId="13499548">
            <wp:extent cx="1263650" cy="1108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85" cy="11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5D6DB0CA" w:rsidR="006761D9" w:rsidRPr="009D16AE" w:rsidRDefault="002548E6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We built this city</w:t>
      </w:r>
    </w:p>
    <w:p w14:paraId="56A8CB5F" w14:textId="77777777" w:rsidR="00D96F2B" w:rsidRDefault="00764E52" w:rsidP="00764E52">
      <w:pPr>
        <w:shd w:val="clear" w:color="auto" w:fill="FFFFFF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Say you don't know me or recognize my face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Say you don't care who goes to that kind of place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Knee deep in the hoopla, sinking in your fight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Too many runaways eating up the night</w:t>
      </w:r>
      <w:r w:rsidR="00524203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524203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Marconi plays the mamba, listen to the radio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D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on't you remember?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W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e built this city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t>, w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e built this city on rock and roll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We built this city, we built this city on rock and roll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Built this city, we built this city on rock and roll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Someone's always playing corporation games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Who cares, they're always changing corporation names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We just want to dance here, someone stole the stage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They call us irresponsible, write us off the pag</w:t>
      </w:r>
      <w:r w:rsidR="00D96F2B">
        <w:rPr>
          <w:rFonts w:eastAsia="Times New Roman" w:cstheme="minorHAnsi"/>
          <w:color w:val="222222"/>
          <w:sz w:val="36"/>
          <w:szCs w:val="36"/>
          <w:lang w:eastAsia="en-GB"/>
        </w:rPr>
        <w:t>e</w:t>
      </w:r>
      <w:r w:rsidR="00D96F2B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D96F2B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Marconi plays the mamba, listen to the radio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D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t>on't you remember?</w:t>
      </w:r>
      <w:r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We built this city, we built this city on rock and roll</w:t>
      </w:r>
    </w:p>
    <w:p w14:paraId="197B8E43" w14:textId="77777777" w:rsidR="00D96F2B" w:rsidRDefault="00D96F2B" w:rsidP="00764E52">
      <w:pPr>
        <w:shd w:val="clear" w:color="auto" w:fill="FFFFFF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0123EA45" w14:textId="77777777" w:rsidR="00D96F2B" w:rsidRDefault="00D96F2B" w:rsidP="00764E52">
      <w:pPr>
        <w:shd w:val="clear" w:color="auto" w:fill="FFFFFF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5DB47960" w14:textId="77777777" w:rsidR="00D96F2B" w:rsidRDefault="00D96F2B" w:rsidP="00764E52">
      <w:pPr>
        <w:shd w:val="clear" w:color="auto" w:fill="FFFFFF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15E32C52" w14:textId="77777777" w:rsidR="00D96F2B" w:rsidRDefault="00D96F2B" w:rsidP="00764E52">
      <w:pPr>
        <w:shd w:val="clear" w:color="auto" w:fill="FFFFFF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63533A38" w14:textId="77777777" w:rsidR="00D96F2B" w:rsidRDefault="00D96F2B" w:rsidP="00764E52">
      <w:pPr>
        <w:shd w:val="clear" w:color="auto" w:fill="FFFFFF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00408F9D" w14:textId="4FFDD68D" w:rsidR="00764E52" w:rsidRPr="00764E52" w:rsidRDefault="00524203" w:rsidP="00764E52">
      <w:pPr>
        <w:shd w:val="clear" w:color="auto" w:fill="FFFFFF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3A2CC9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>We built this city, we built this city on rock and roll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Built this city, we built this city on rock and roll</w:t>
      </w:r>
      <w:r w:rsidR="00764E52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764E52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>It's just another Sunday in a tired old street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Police have got the choke hold, oh, then we just lost the beat</w:t>
      </w:r>
      <w:r w:rsidR="00D7175D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D7175D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>Who counts the money underneath the bar?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Who rides the wrecking ball into our guitars?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 xml:space="preserve">Don't tell us you need us </w:t>
      </w:r>
      <w:proofErr w:type="spellStart"/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>'cause</w:t>
      </w:r>
      <w:proofErr w:type="spellEnd"/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 xml:space="preserve"> we're the ship of fools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Looking for America, coming through your schools</w:t>
      </w:r>
      <w:r w:rsidR="00D7175D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D7175D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>Marconi plays the mamba, listen to the radio</w:t>
      </w:r>
      <w:r w:rsidR="00D7175D">
        <w:rPr>
          <w:rFonts w:eastAsia="Times New Roman" w:cstheme="minorHAnsi"/>
          <w:color w:val="222222"/>
          <w:sz w:val="36"/>
          <w:szCs w:val="36"/>
          <w:lang w:eastAsia="en-GB"/>
        </w:rPr>
        <w:br/>
        <w:t>D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>on't you remember?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We built this city, we built this city on rock and roll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>We built this city, we built this city on rock and roll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Built this city, we built this city on rock and roll</w:t>
      </w:r>
      <w:r w:rsidR="00AB3B99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AB3B99">
        <w:rPr>
          <w:rFonts w:eastAsia="Times New Roman" w:cstheme="minorHAnsi"/>
          <w:color w:val="222222"/>
          <w:sz w:val="36"/>
          <w:szCs w:val="36"/>
          <w:lang w:eastAsia="en-GB"/>
        </w:rPr>
        <w:t>We b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t>uilt this city, we built this city on rock and roll</w:t>
      </w:r>
      <w:r w:rsidR="00764E52" w:rsidRPr="00764E52">
        <w:rPr>
          <w:rFonts w:eastAsia="Times New Roman" w:cstheme="minorHAnsi"/>
          <w:color w:val="222222"/>
          <w:sz w:val="36"/>
          <w:szCs w:val="36"/>
          <w:lang w:eastAsia="en-GB"/>
        </w:rPr>
        <w:br/>
        <w:t>Built this city, we built this city on rock and roll</w:t>
      </w:r>
      <w:r w:rsidR="00D7175D">
        <w:rPr>
          <w:rFonts w:eastAsia="Times New Roman" w:cstheme="minorHAnsi"/>
          <w:color w:val="222222"/>
          <w:sz w:val="36"/>
          <w:szCs w:val="36"/>
          <w:lang w:eastAsia="en-GB"/>
        </w:rPr>
        <w:br/>
      </w:r>
      <w:r w:rsidR="00D7175D">
        <w:rPr>
          <w:rFonts w:eastAsia="Times New Roman" w:cstheme="minorHAnsi"/>
          <w:color w:val="222222"/>
          <w:sz w:val="36"/>
          <w:szCs w:val="36"/>
          <w:lang w:eastAsia="en-GB"/>
        </w:rPr>
        <w:br/>
      </w:r>
    </w:p>
    <w:p w14:paraId="6F18ED56" w14:textId="21D9D7C1" w:rsidR="00641C47" w:rsidRPr="00143EF7" w:rsidRDefault="00641C47" w:rsidP="008D5E01">
      <w:pPr>
        <w:rPr>
          <w:rFonts w:cstheme="minorHAnsi"/>
          <w:color w:val="444444"/>
          <w:sz w:val="32"/>
          <w:szCs w:val="32"/>
        </w:rPr>
      </w:pPr>
    </w:p>
    <w:sectPr w:rsidR="00641C47" w:rsidRPr="00143EF7" w:rsidSect="00E7434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573CF"/>
    <w:rsid w:val="00062BF3"/>
    <w:rsid w:val="000840BE"/>
    <w:rsid w:val="000F3E27"/>
    <w:rsid w:val="0013787B"/>
    <w:rsid w:val="00143EF7"/>
    <w:rsid w:val="00145BEB"/>
    <w:rsid w:val="001502B9"/>
    <w:rsid w:val="001879AA"/>
    <w:rsid w:val="00233CFD"/>
    <w:rsid w:val="00242367"/>
    <w:rsid w:val="00251887"/>
    <w:rsid w:val="002548E6"/>
    <w:rsid w:val="00290625"/>
    <w:rsid w:val="00293FF7"/>
    <w:rsid w:val="002A60F2"/>
    <w:rsid w:val="003100DE"/>
    <w:rsid w:val="003136CC"/>
    <w:rsid w:val="00320CCA"/>
    <w:rsid w:val="0033080A"/>
    <w:rsid w:val="00335610"/>
    <w:rsid w:val="003456C3"/>
    <w:rsid w:val="0039564F"/>
    <w:rsid w:val="003A2CC9"/>
    <w:rsid w:val="00405C37"/>
    <w:rsid w:val="00495BD1"/>
    <w:rsid w:val="004A200F"/>
    <w:rsid w:val="004F6D2B"/>
    <w:rsid w:val="00524203"/>
    <w:rsid w:val="005327C7"/>
    <w:rsid w:val="005E73EE"/>
    <w:rsid w:val="005F56D6"/>
    <w:rsid w:val="00621426"/>
    <w:rsid w:val="006217B2"/>
    <w:rsid w:val="00641C47"/>
    <w:rsid w:val="006761D9"/>
    <w:rsid w:val="006F5040"/>
    <w:rsid w:val="00711A5E"/>
    <w:rsid w:val="00742C25"/>
    <w:rsid w:val="00764E52"/>
    <w:rsid w:val="00772CD4"/>
    <w:rsid w:val="007B288A"/>
    <w:rsid w:val="00803BEE"/>
    <w:rsid w:val="00875F1F"/>
    <w:rsid w:val="008C649A"/>
    <w:rsid w:val="008D5E01"/>
    <w:rsid w:val="008E4FA0"/>
    <w:rsid w:val="008E5804"/>
    <w:rsid w:val="009C2CFA"/>
    <w:rsid w:val="009D16AE"/>
    <w:rsid w:val="009D739E"/>
    <w:rsid w:val="009F1672"/>
    <w:rsid w:val="00A3644E"/>
    <w:rsid w:val="00AB3B99"/>
    <w:rsid w:val="00B70A02"/>
    <w:rsid w:val="00BC3690"/>
    <w:rsid w:val="00BF56BD"/>
    <w:rsid w:val="00D062DF"/>
    <w:rsid w:val="00D7175D"/>
    <w:rsid w:val="00D96F2B"/>
    <w:rsid w:val="00DA0B6B"/>
    <w:rsid w:val="00DA1B6D"/>
    <w:rsid w:val="00E57723"/>
    <w:rsid w:val="00E6207A"/>
    <w:rsid w:val="00E7434A"/>
    <w:rsid w:val="00F34629"/>
    <w:rsid w:val="00F704F8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54</cp:revision>
  <cp:lastPrinted>2024-11-17T22:20:00Z</cp:lastPrinted>
  <dcterms:created xsi:type="dcterms:W3CDTF">2018-07-23T18:09:00Z</dcterms:created>
  <dcterms:modified xsi:type="dcterms:W3CDTF">2024-11-17T22:22:00Z</dcterms:modified>
</cp:coreProperties>
</file>